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E4" w:rsidRPr="00C836E4" w:rsidRDefault="00C836E4" w:rsidP="00C836E4">
      <w:pPr>
        <w:spacing w:after="115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  <w:r w:rsidRPr="00C836E4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View Attempt 1 of 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"/>
        <w:gridCol w:w="1325"/>
        <w:gridCol w:w="4"/>
        <w:gridCol w:w="7151"/>
        <w:gridCol w:w="948"/>
      </w:tblGrid>
      <w:tr w:rsidR="00C836E4" w:rsidRPr="00C836E4" w:rsidTr="00C836E4">
        <w:tc>
          <w:tcPr>
            <w:tcW w:w="0" w:type="auto"/>
            <w:gridSpan w:val="3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Title:</w:t>
            </w: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chapter2test</w:t>
            </w:r>
          </w:p>
        </w:tc>
      </w:tr>
      <w:tr w:rsidR="00C836E4" w:rsidRPr="00C836E4" w:rsidTr="00C836E4">
        <w:tc>
          <w:tcPr>
            <w:tcW w:w="0" w:type="auto"/>
            <w:gridSpan w:val="3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Started:</w:t>
            </w: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September 28, 2009 11:32 AM</w:t>
            </w:r>
          </w:p>
        </w:tc>
      </w:tr>
      <w:tr w:rsidR="00C836E4" w:rsidRPr="00C836E4" w:rsidTr="00C836E4">
        <w:tc>
          <w:tcPr>
            <w:tcW w:w="0" w:type="auto"/>
            <w:gridSpan w:val="3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Submitted:</w:t>
            </w: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September 28, 2009 11:40 AM</w:t>
            </w:r>
          </w:p>
        </w:tc>
      </w:tr>
      <w:tr w:rsidR="00C836E4" w:rsidRPr="00C836E4" w:rsidTr="00C836E4">
        <w:tc>
          <w:tcPr>
            <w:tcW w:w="0" w:type="auto"/>
            <w:gridSpan w:val="3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Time spent:</w:t>
            </w: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hyperlink r:id="rId4" w:tooltip="View Access Log in a new window" w:history="1">
              <w:r w:rsidRPr="00C836E4">
                <w:rPr>
                  <w:rFonts w:ascii="Verdana" w:eastAsia="Times New Roman" w:hAnsi="Verdana" w:cs="Times New Roman"/>
                  <w:color w:val="000099"/>
                  <w:sz w:val="19"/>
                  <w:u w:val="single"/>
                </w:rPr>
                <w:t xml:space="preserve">00:07:52 </w:t>
              </w:r>
            </w:hyperlink>
          </w:p>
        </w:tc>
      </w:tr>
      <w:tr w:rsidR="00C836E4" w:rsidRPr="00C836E4" w:rsidTr="00C836E4">
        <w:tc>
          <w:tcPr>
            <w:tcW w:w="500" w:type="pct"/>
            <w:gridSpan w:val="3"/>
            <w:noWrap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Total score:</w:t>
            </w:r>
          </w:p>
        </w:tc>
        <w:tc>
          <w:tcPr>
            <w:tcW w:w="0" w:type="auto"/>
            <w:gridSpan w:val="2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100/100 = 100%</w:t>
            </w: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2235" cy="182880"/>
                  <wp:effectExtent l="19050" t="0" r="0" b="0"/>
                  <wp:docPr id="1" name="Picture 1" descr="http://cauwebct.cau.edu/webct/images/dot_div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uwebct.cau.edu/webct/images/dot_div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Total score adjusted by 0.0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2235" cy="182880"/>
                  <wp:effectExtent l="19050" t="0" r="0" b="0"/>
                  <wp:docPr id="2" name="Picture 2" descr="http://cauwebct.cau.edu/webct/images/dot_div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uwebct.cau.edu/webct/images/dot_div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Maximum possible score: 100 </w:t>
            </w: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The trait approach focuses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primarily on the leader, not on the followers or the situation.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In application, the trait approach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can help individuals pinpoint their strengths and weaknesses.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The trait approach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emphasizes that leadership resides within the individual.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Emotional Intelligence has to do with 2 different domains and the interplay between them. Those 2 domains are: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"/>
                    <w:gridCol w:w="1096"/>
                    <w:gridCol w:w="669"/>
                    <w:gridCol w:w="1135"/>
                    <w:gridCol w:w="3439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task and process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mind and body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3" name="Picture 3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affective 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>and cognitive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4" name="Picture 4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traits and styles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effective and reflective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In a major review in 1948, </w:t>
                  </w:r>
                  <w:proofErr w:type="spellStart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Stogdill</w:t>
                  </w:r>
                  <w:proofErr w:type="spellEnd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suggested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that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"/>
                    <w:gridCol w:w="1350"/>
                    <w:gridCol w:w="669"/>
                    <w:gridCol w:w="1061"/>
                    <w:gridCol w:w="3262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5" name="Picture 5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no consistent set of traits differentiated leaders from </w:t>
                        </w:r>
                        <w:proofErr w:type="spellStart"/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nonleaders</w:t>
                        </w:r>
                        <w:proofErr w:type="spellEnd"/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6" name="Picture 6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leadership traits were independent of situation factors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extroversion was a definitive leadership trait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 consistent set of traits differentiated leaders from </w:t>
                        </w:r>
                        <w:proofErr w:type="spellStart"/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nonleaders</w:t>
                        </w:r>
                        <w:proofErr w:type="spellEnd"/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one and 2 only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The strength(s) of the trait approach are: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"/>
                    <w:gridCol w:w="1184"/>
                    <w:gridCol w:w="669"/>
                    <w:gridCol w:w="1102"/>
                    <w:gridCol w:w="3370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it is intuitively 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>appealing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 century of research backs it up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it emphasizes the leader in the leadership process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7" name="Picture 7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all of the above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8" name="Picture 8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none of the above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In his early studies</w:t>
                  </w:r>
                  <w:proofErr w:type="gramStart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</w:r>
                  <w:proofErr w:type="spellStart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Stogdill’s</w:t>
                  </w:r>
                  <w:proofErr w:type="spellEnd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found that leaders in one situation would almost always be leaders in another situation.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False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63"/>
              <w:gridCol w:w="5020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Emotional intelligence includes our ability to perceive and: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"/>
                    <w:gridCol w:w="1879"/>
                    <w:gridCol w:w="669"/>
                    <w:gridCol w:w="906"/>
                    <w:gridCol w:w="2897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express emotions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use emotions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br/>
                          <w:t>to facilitate thinking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reason/understand emotions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manage emotions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br/>
                          <w:t>within one’s self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9" name="Picture 9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all of the above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0" name="Picture 10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Whereas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>the skills approach emphasizes the personality characteristics of the leader, the trait approach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emphasizes the behavior of the leader.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False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Researchers agree that leadership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"/>
                    <w:gridCol w:w="1096"/>
                    <w:gridCol w:w="669"/>
                    <w:gridCol w:w="1135"/>
                    <w:gridCol w:w="3439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Is an inborn trait.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Cannot be learned.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1" name="Picture 11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Is influenced by the situation.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2" name="Picture 12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 and B only.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B and C only.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60"/>
              <w:gridCol w:w="6123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The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great person approach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stresses that leaders’ traits are learned.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False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Mary has managed the mailroom for 2 years. Management views Mary </w:t>
                  </w:r>
                  <w:r w:rsidRPr="00C836E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9"/>
                      <w:szCs w:val="19"/>
                    </w:rPr>
                    <w:t>as a person with special leadership talent</w:t>
                  </w:r>
                  <w:proofErr w:type="gramStart"/>
                  <w:r w:rsidRPr="00C836E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9"/>
                      <w:szCs w:val="19"/>
                    </w:rPr>
                    <w:t>,</w:t>
                  </w:r>
                  <w:proofErr w:type="gramEnd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</w:r>
                  <w:r w:rsidRPr="00C836E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9"/>
                      <w:szCs w:val="19"/>
                    </w:rPr>
                    <w:t>such as intelligence, sociability, and determination.  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Management is using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"/>
                    <w:gridCol w:w="1184"/>
                    <w:gridCol w:w="669"/>
                    <w:gridCol w:w="1110"/>
                    <w:gridCol w:w="3379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3" name="Picture 13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Trait Approach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4" name="Picture 14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Attributions Approach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Styles Approach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Managerial Grid Approach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Skills Approach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45"/>
              <w:gridCol w:w="593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Some studies have suggested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that masculinity is a leadership trait.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A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major strength of the trait approach is that it is quite useful for training.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False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The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trait approach has a century of research to back it up.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  <w:proofErr w:type="spellStart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Stogdill’s</w:t>
                  </w:r>
                  <w:proofErr w:type="spellEnd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later studies argued that personality and situational factors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 xml:space="preserve">were both determinants of leadership.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According to the trait approach, leaders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should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"/>
                    <w:gridCol w:w="1474"/>
                    <w:gridCol w:w="669"/>
                    <w:gridCol w:w="1028"/>
                    <w:gridCol w:w="3180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Have determination.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Have integrity.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Be much smarter than their followers.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All of the above.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5" name="Picture 15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 and B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br/>
                          <w:t>only.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6" name="Picture 16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Of all the traits that are related to leadership, intelligence is probably the </w:t>
                  </w:r>
                  <w:proofErr w:type="gramStart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strongest</w:t>
                  </w:r>
                  <w:proofErr w:type="gramEnd"/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(most consistent).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43"/>
              <w:gridCol w:w="5740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The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trait approach failed to identify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a </w:t>
                  </w:r>
                  <w:r w:rsidRPr="00C836E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9"/>
                      <w:szCs w:val="19"/>
                    </w:rPr>
                    <w:t xml:space="preserve">definitive 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set of specific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leadership traits.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20.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The trait approach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"/>
                    <w:gridCol w:w="1193"/>
                    <w:gridCol w:w="669"/>
                    <w:gridCol w:w="1107"/>
                    <w:gridCol w:w="3370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Emphasizes behavior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br/>
                          <w:t>of leaders.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Lays out a set of hypotheses about leadership.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7" name="Picture 17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Emphasizes leader personality.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8" name="Picture 18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All of the above.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 and C only.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94"/>
              <w:gridCol w:w="5089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The trait approach to leadership is appealing because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"/>
                    <w:gridCol w:w="1504"/>
                    <w:gridCol w:w="669"/>
                    <w:gridCol w:w="1006"/>
                    <w:gridCol w:w="314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people have a need to see their leaders as gifted people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it has been in existence for over 100 years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it is based on subjective determinations of the important leadership traits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19" name="Picture 19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both A and B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20" name="Picture 20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B and C only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br w:type="page"/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22.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The </w:t>
                  </w:r>
                  <w:r w:rsidRPr="00C836E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9"/>
                      <w:szCs w:val="19"/>
                    </w:rPr>
                    <w:t xml:space="preserve">Big Five 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&amp; Leadership Study found that the factor most strongly associated with leadership was </w:t>
                  </w:r>
                  <w:r w:rsidRPr="00C836E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9"/>
                      <w:szCs w:val="19"/>
                    </w:rPr>
                    <w:t>conscientiousness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False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8"/>
              <w:gridCol w:w="6015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The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>great person approach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focuses on important political leaders.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True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True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Which of the following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traits is associated with effective leadership?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"/>
                    <w:gridCol w:w="1179"/>
                    <w:gridCol w:w="669"/>
                    <w:gridCol w:w="1104"/>
                    <w:gridCol w:w="3373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Intelligence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Self-confidence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Sociability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21" name="Picture 21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All of the above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22" name="Picture 22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None of the above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 Trait research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"/>
                    <w:gridCol w:w="1376"/>
                    <w:gridCol w:w="669"/>
                    <w:gridCol w:w="1052"/>
                    <w:gridCol w:w="3244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10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Feedback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Links traits to outcomes.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23" name="Picture 23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Shows that successful leaders</w:t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br/>
                          <w:t>tend to have certain identified traits.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53670" cy="153670"/>
                              <wp:effectExtent l="19050" t="0" r="0" b="0"/>
                              <wp:docPr id="24" name="Picture 24" descr="Student Respon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Student Respon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0" cy="153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Provides useful data for training and development.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All of the above.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E.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None of the above.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lastRenderedPageBreak/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lastRenderedPageBreak/>
              <w:t>26.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The trait approach</w:t>
                  </w: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br/>
                    <w:t xml:space="preserve">determines the most important traits in a highly objective way.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9"/>
                    <w:gridCol w:w="688"/>
                    <w:gridCol w:w="378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1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Student 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Value</w:t>
                        </w:r>
                      </w:p>
                    </w:tc>
                    <w:tc>
                      <w:tcPr>
                        <w:tcW w:w="275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Answer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False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100%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False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3.57/3.57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C836E4" w:rsidRPr="00C836E4" w:rsidTr="00C836E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" w:type="dxa"/>
          <w:tblCellSpacing w:w="0" w:type="dxa"/>
        </w:trPr>
        <w:tc>
          <w:tcPr>
            <w:tcW w:w="0" w:type="auto"/>
            <w:vAlign w:val="center"/>
            <w:hideMark/>
          </w:tcPr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836E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15"/>
              <w:gridCol w:w="6268"/>
            </w:tblGrid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Match Scholars to the following information</w:t>
                  </w:r>
                  <w:r w:rsidRPr="00C836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376"/>
                    <w:gridCol w:w="344"/>
                    <w:gridCol w:w="1163"/>
                  </w:tblGrid>
                  <w:tr w:rsidR="00C836E4" w:rsidRPr="00C836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</w:tcBorders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after="173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1.  ____found a strong relationship between the Big Five traits and leadership. </w:t>
                        </w:r>
                      </w:p>
                      <w:p w:rsidR="00C836E4" w:rsidRPr="00C836E4" w:rsidRDefault="00C836E4" w:rsidP="00C836E4">
                        <w:pPr>
                          <w:spacing w:after="173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2.  ____conducted two major surveys of research on the trait approach. 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</w:tcBorders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after="173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proofErr w:type="spellStart"/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Stogdill</w:t>
                        </w:r>
                        <w:proofErr w:type="spellEnd"/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C836E4" w:rsidRPr="00C836E4" w:rsidRDefault="00C836E4" w:rsidP="00C836E4">
                        <w:pPr>
                          <w:spacing w:after="173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Judge et al </w:t>
                        </w:r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3"/>
                    <w:gridCol w:w="1788"/>
                    <w:gridCol w:w="706"/>
                    <w:gridCol w:w="2496"/>
                  </w:tblGrid>
                  <w:tr w:rsidR="00C836E4" w:rsidRPr="00C836E4">
                    <w:trPr>
                      <w:tblHeader/>
                    </w:trPr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Statement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Response</w:t>
                        </w:r>
                      </w:p>
                    </w:tc>
                    <w:tc>
                      <w:tcPr>
                        <w:tcW w:w="500" w:type="pct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 xml:space="preserve">Value </w:t>
                        </w:r>
                      </w:p>
                    </w:tc>
                    <w:tc>
                      <w:tcPr>
                        <w:tcW w:w="0" w:type="auto"/>
                        <w:shd w:val="clear" w:color="auto" w:fill="CAD7EE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94859"/>
                            <w:sz w:val="19"/>
                            <w:szCs w:val="19"/>
                          </w:rPr>
                          <w:t>Correct Match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1 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Judge et al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50.0%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Judge et al</w:t>
                        </w:r>
                      </w:p>
                    </w:tc>
                  </w:tr>
                  <w:tr w:rsidR="00C836E4" w:rsidRPr="00C836E4"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2 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proofErr w:type="spellStart"/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Stogdill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noWrap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 xml:space="preserve">50.0%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BDBDBD"/>
                        </w:tcBorders>
                        <w:shd w:val="clear" w:color="auto" w:fill="FFFFFF"/>
                        <w:tcMar>
                          <w:top w:w="35" w:type="dxa"/>
                          <w:left w:w="35" w:type="dxa"/>
                          <w:bottom w:w="35" w:type="dxa"/>
                          <w:right w:w="35" w:type="dxa"/>
                        </w:tcMar>
                        <w:hideMark/>
                      </w:tcPr>
                      <w:p w:rsidR="00C836E4" w:rsidRPr="00C836E4" w:rsidRDefault="00C836E4" w:rsidP="00C836E4">
                        <w:pPr>
                          <w:spacing w:before="69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</w:pPr>
                        <w:proofErr w:type="spellStart"/>
                        <w:r w:rsidRPr="00C836E4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</w:rPr>
                          <w:t>Stogdill</w:t>
                        </w:r>
                        <w:proofErr w:type="spellEnd"/>
                      </w:p>
                    </w:tc>
                  </w:tr>
                </w:tbl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Score: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7.18/7.18 </w:t>
                  </w:r>
                </w:p>
              </w:tc>
            </w:tr>
            <w:tr w:rsidR="00C836E4" w:rsidRPr="00C836E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36E4" w:rsidRPr="00C836E4" w:rsidRDefault="00C836E4" w:rsidP="00C836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C836E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C836E4" w:rsidRPr="00C836E4" w:rsidRDefault="00C836E4" w:rsidP="00C836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C836E4" w:rsidRPr="00C836E4" w:rsidRDefault="00C836E4" w:rsidP="00C836E4">
      <w:pPr>
        <w:spacing w:after="115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836E4">
        <w:rPr>
          <w:rFonts w:ascii="Verdana" w:eastAsia="Times New Roman" w:hAnsi="Verdana" w:cs="Times New Roman"/>
          <w:color w:val="000000"/>
          <w:sz w:val="19"/>
          <w:szCs w:val="19"/>
        </w:rPr>
        <w:t xml:space="preserve">  </w:t>
      </w:r>
    </w:p>
    <w:p w:rsidR="00363B41" w:rsidRPr="00363B41" w:rsidRDefault="00363B41" w:rsidP="00363B41"/>
    <w:sectPr w:rsidR="00363B41" w:rsidRPr="00363B41" w:rsidSect="00DF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3B41"/>
    <w:rsid w:val="00363B41"/>
    <w:rsid w:val="00C836E4"/>
    <w:rsid w:val="00D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0"/>
  </w:style>
  <w:style w:type="paragraph" w:styleId="Heading1">
    <w:name w:val="heading 1"/>
    <w:basedOn w:val="Normal"/>
    <w:link w:val="Heading1Char"/>
    <w:uiPriority w:val="9"/>
    <w:qFormat/>
    <w:rsid w:val="00C836E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C836E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836E4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6E4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836E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36E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6E4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6E4"/>
    <w:rPr>
      <w:color w:val="000099"/>
      <w:u w:val="single"/>
    </w:rPr>
  </w:style>
  <w:style w:type="paragraph" w:customStyle="1" w:styleId="para">
    <w:name w:val="para"/>
    <w:basedOn w:val="Normal"/>
    <w:rsid w:val="00C836E4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name">
    <w:name w:val="coursename"/>
    <w:basedOn w:val="Normal"/>
    <w:rsid w:val="00C836E4"/>
    <w:pPr>
      <w:spacing w:after="0" w:line="264" w:lineRule="auto"/>
      <w:ind w:right="17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entrytime">
    <w:name w:val="entryti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lite">
    <w:name w:val="hilite"/>
    <w:basedOn w:val="Normal"/>
    <w:rsid w:val="00C836E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extsmall">
    <w:name w:val="textsmall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small2">
    <w:name w:val="textsmall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ig">
    <w:name w:val="big"/>
    <w:basedOn w:val="Normal"/>
    <w:rsid w:val="00C836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oldme">
    <w:name w:val="bold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iddle">
    <w:name w:val="alignmiddle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window">
    <w:name w:val="closewindow"/>
    <w:basedOn w:val="Normal"/>
    <w:rsid w:val="00C836E4"/>
    <w:pPr>
      <w:shd w:val="clear" w:color="auto" w:fill="E4EAEF"/>
      <w:spacing w:after="0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me">
    <w:name w:val="hide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me">
    <w:name w:val="show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me2">
    <w:name w:val="hideme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off">
    <w:name w:val="hideoff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wide">
    <w:name w:val="paragraphwide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e">
    <w:name w:val="pad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e2">
    <w:name w:val="padme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list">
    <w:name w:val="emptylist"/>
    <w:basedOn w:val="Normal"/>
    <w:rsid w:val="00C836E4"/>
    <w:pPr>
      <w:shd w:val="clear" w:color="auto" w:fill="EEEEEE"/>
      <w:spacing w:before="92" w:after="92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ccess">
    <w:name w:val="success"/>
    <w:basedOn w:val="Normal"/>
    <w:rsid w:val="00C836E4"/>
    <w:pPr>
      <w:pBdr>
        <w:top w:val="single" w:sz="4" w:space="2" w:color="FF9900"/>
        <w:left w:val="single" w:sz="4" w:space="12" w:color="FF9900"/>
        <w:bottom w:val="single" w:sz="4" w:space="2" w:color="FF9900"/>
        <w:right w:val="single" w:sz="4" w:space="2" w:color="FF9900"/>
      </w:pBdr>
      <w:shd w:val="clear" w:color="auto" w:fill="FFFF99"/>
      <w:spacing w:before="69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rrordiv">
    <w:name w:val="errordiv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rrordiv2">
    <w:name w:val="errordiv2"/>
    <w:basedOn w:val="Normal"/>
    <w:rsid w:val="00C836E4"/>
    <w:pPr>
      <w:pBdr>
        <w:top w:val="single" w:sz="4" w:space="2" w:color="FF0000"/>
        <w:left w:val="single" w:sz="4" w:space="23" w:color="FF0000"/>
        <w:bottom w:val="single" w:sz="4" w:space="2" w:color="FF0000"/>
        <w:right w:val="single" w:sz="4" w:space="2" w:color="FF0000"/>
      </w:pBdr>
      <w:shd w:val="clear" w:color="auto" w:fill="FFFFCC"/>
      <w:spacing w:before="69" w:after="69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yi">
    <w:name w:val="fyi"/>
    <w:basedOn w:val="Normal"/>
    <w:rsid w:val="00C836E4"/>
    <w:pPr>
      <w:pBdr>
        <w:top w:val="single" w:sz="4" w:space="2" w:color="66CCFF"/>
        <w:left w:val="single" w:sz="4" w:space="23" w:color="66CCFF"/>
        <w:bottom w:val="single" w:sz="4" w:space="2" w:color="66CCFF"/>
        <w:right w:val="single" w:sz="4" w:space="2" w:color="66CCFF"/>
      </w:pBdr>
      <w:shd w:val="clear" w:color="auto" w:fill="C5E1EB"/>
      <w:spacing w:before="69" w:after="6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select">
    <w:name w:val="cselec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lect2">
    <w:name w:val="cselect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applet">
    <w:name w:val="descapplet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form">
    <w:name w:val="descform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wide">
    <w:name w:val="titlewide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e">
    <w:name w:val="textwide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rderbold">
    <w:name w:val="rightborderbold"/>
    <w:basedOn w:val="Normal"/>
    <w:rsid w:val="00C836E4"/>
    <w:pPr>
      <w:pBdr>
        <w:right w:val="dotted" w:sz="4" w:space="0" w:color="9797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order">
    <w:name w:val="rightborder"/>
    <w:basedOn w:val="Normal"/>
    <w:rsid w:val="00C836E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">
    <w:name w:val="move"/>
    <w:basedOn w:val="Normal"/>
    <w:rsid w:val="00C836E4"/>
    <w:pPr>
      <w:pBdr>
        <w:right w:val="single" w:sz="4" w:space="2" w:color="BDBDB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ve3">
    <w:name w:val="move3"/>
    <w:basedOn w:val="Normal"/>
    <w:rsid w:val="00C836E4"/>
    <w:pPr>
      <w:pBdr>
        <w:right w:val="single" w:sz="4" w:space="2" w:color="BDBDB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ivider2">
    <w:name w:val="divider2"/>
    <w:basedOn w:val="Normal"/>
    <w:rsid w:val="00C836E4"/>
    <w:pPr>
      <w:pBdr>
        <w:bottom w:val="single" w:sz="4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width">
    <w:name w:val="cellwidth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overflow">
    <w:name w:val="hideoverflow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height">
    <w:name w:val="hideheigh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cell">
    <w:name w:val="headcell"/>
    <w:basedOn w:val="Normal"/>
    <w:rsid w:val="00C836E4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94859"/>
      <w:sz w:val="24"/>
      <w:szCs w:val="24"/>
    </w:rPr>
  </w:style>
  <w:style w:type="paragraph" w:customStyle="1" w:styleId="subcell">
    <w:name w:val="subcell"/>
    <w:basedOn w:val="Normal"/>
    <w:rsid w:val="00C836E4"/>
    <w:pPr>
      <w:shd w:val="clear" w:color="auto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cell2">
    <w:name w:val="subcell2"/>
    <w:basedOn w:val="Normal"/>
    <w:rsid w:val="00C836E4"/>
    <w:pPr>
      <w:shd w:val="clear" w:color="auto" w:fill="E4EA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cell">
    <w:name w:val="footcell"/>
    <w:basedOn w:val="Normal"/>
    <w:rsid w:val="00C836E4"/>
    <w:pPr>
      <w:pBdr>
        <w:left w:val="single" w:sz="4" w:space="0" w:color="FFFFFF"/>
      </w:pBdr>
      <w:shd w:val="clear" w:color="auto" w:fill="C9D2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">
    <w:name w:val="tablebody"/>
    <w:basedOn w:val="Normal"/>
    <w:rsid w:val="00C836E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3">
    <w:name w:val="tablebody3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bot">
    <w:name w:val="tablenobot"/>
    <w:basedOn w:val="Normal"/>
    <w:rsid w:val="00C836E4"/>
    <w:pPr>
      <w:pBdr>
        <w:bottom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gb">
    <w:name w:val="tablebodygb"/>
    <w:basedOn w:val="Normal"/>
    <w:rsid w:val="00C836E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nomarg">
    <w:name w:val="tablebodynomarg"/>
    <w:basedOn w:val="Normal"/>
    <w:rsid w:val="00C8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rder">
    <w:name w:val="tableborder"/>
    <w:basedOn w:val="Normal"/>
    <w:rsid w:val="00C836E4"/>
    <w:pPr>
      <w:pBdr>
        <w:top w:val="single" w:sz="4" w:space="0" w:color="CFCFCF"/>
        <w:left w:val="single" w:sz="4" w:space="0" w:color="CFCFCF"/>
        <w:bottom w:val="single" w:sz="4" w:space="0" w:color="CFCFCF"/>
        <w:right w:val="single" w:sz="4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container">
    <w:name w:val="cellcontain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upertab">
    <w:name w:val="activesupertab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idlesupertab">
    <w:name w:val="idlesupertab"/>
    <w:basedOn w:val="Normal"/>
    <w:rsid w:val="00C83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CCCC"/>
      <w:sz w:val="24"/>
      <w:szCs w:val="24"/>
    </w:rPr>
  </w:style>
  <w:style w:type="paragraph" w:customStyle="1" w:styleId="activesubtab">
    <w:name w:val="activesubtab"/>
    <w:basedOn w:val="Normal"/>
    <w:rsid w:val="00C83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supertabactive">
    <w:name w:val="supertabactiv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tabidle">
    <w:name w:val="supertabidl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tabs">
    <w:name w:val="toptabs"/>
    <w:basedOn w:val="Normal"/>
    <w:rsid w:val="00C83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a1">
    <w:name w:val="begin_a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a0">
    <w:name w:val="begin_a0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a00">
    <w:name w:val="div_a00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a01">
    <w:name w:val="div_a0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a10">
    <w:name w:val="div_a10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t">
    <w:name w:val="tabset"/>
    <w:basedOn w:val="Normal"/>
    <w:rsid w:val="00C836E4"/>
    <w:pPr>
      <w:spacing w:before="115" w:after="0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archsubbutton">
    <w:name w:val="activesearchsubbutton"/>
    <w:basedOn w:val="Normal"/>
    <w:rsid w:val="00C83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dlesearchsubbutton">
    <w:name w:val="idlesearchsubbutton"/>
    <w:basedOn w:val="Normal"/>
    <w:rsid w:val="00C836E4"/>
    <w:pPr>
      <w:pBdr>
        <w:top w:val="single" w:sz="4" w:space="0" w:color="EDEDED"/>
        <w:left w:val="single" w:sz="4" w:space="0" w:color="EDEDED"/>
        <w:bottom w:val="single" w:sz="4" w:space="0" w:color="EDEDED"/>
        <w:right w:val="single" w:sz="4" w:space="0" w:color="EDEDED"/>
      </w:pBdr>
      <w:shd w:val="clear" w:color="auto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enubg">
    <w:name w:val="menubg"/>
    <w:basedOn w:val="Normal"/>
    <w:rsid w:val="00C836E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">
    <w:name w:val="flylinkct"/>
    <w:basedOn w:val="Normal"/>
    <w:rsid w:val="00C836E4"/>
    <w:pPr>
      <w:pBdr>
        <w:bottom w:val="single" w:sz="4" w:space="1" w:color="798CA1"/>
      </w:pBdr>
      <w:shd w:val="clear" w:color="auto" w:fill="CA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flylinkctover">
    <w:name w:val="flylinkctover"/>
    <w:basedOn w:val="Normal"/>
    <w:rsid w:val="00C836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1" w:color="00000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flylinkctleg">
    <w:name w:val="flylinkctleg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encm">
    <w:name w:val="opencm"/>
    <w:basedOn w:val="Normal"/>
    <w:rsid w:val="00C836E4"/>
    <w:pPr>
      <w:pBdr>
        <w:left w:val="single" w:sz="4" w:space="0" w:color="798CA1"/>
        <w:bottom w:val="single" w:sz="4" w:space="0" w:color="FFFFFF"/>
        <w:right w:val="single" w:sz="4" w:space="0" w:color="798CA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cm">
    <w:name w:val="closedcm"/>
    <w:basedOn w:val="Normal"/>
    <w:rsid w:val="00C836E4"/>
    <w:pPr>
      <w:pBdr>
        <w:left w:val="single" w:sz="8" w:space="0" w:color="798CA1"/>
        <w:bottom w:val="single" w:sz="4" w:space="0" w:color="798CA1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dcmspan">
    <w:name w:val="closedcmspan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menu">
    <w:name w:val="expmenu"/>
    <w:basedOn w:val="Normal"/>
    <w:rsid w:val="00C836E4"/>
    <w:pPr>
      <w:pBdr>
        <w:left w:val="single" w:sz="8" w:space="2" w:color="798CA1"/>
        <w:bottom w:val="single" w:sz="8" w:space="1" w:color="798CA1"/>
        <w:right w:val="single" w:sz="4" w:space="1" w:color="798CA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lines">
    <w:name w:val="flylinkctlines"/>
    <w:basedOn w:val="Normal"/>
    <w:rsid w:val="00C836E4"/>
    <w:pPr>
      <w:pBdr>
        <w:top w:val="single" w:sz="4" w:space="0" w:color="798CA1"/>
        <w:left w:val="single" w:sz="4" w:space="0" w:color="798C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lines2">
    <w:name w:val="flylinkctlines2"/>
    <w:basedOn w:val="Normal"/>
    <w:rsid w:val="00C836E4"/>
    <w:pPr>
      <w:pBdr>
        <w:right w:val="single" w:sz="4" w:space="0" w:color="798C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2">
    <w:name w:val="flylink2"/>
    <w:basedOn w:val="Normal"/>
    <w:rsid w:val="00C836E4"/>
    <w:pPr>
      <w:pBdr>
        <w:bottom w:val="single" w:sz="4" w:space="1" w:color="798CA1"/>
      </w:pBdr>
      <w:shd w:val="clear" w:color="auto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flytitle">
    <w:name w:val="flytitle"/>
    <w:basedOn w:val="Normal"/>
    <w:rsid w:val="00C836E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title2">
    <w:name w:val="flytitle2"/>
    <w:basedOn w:val="Normal"/>
    <w:rsid w:val="00C836E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titletext">
    <w:name w:val="flytitletex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lytitletext2">
    <w:name w:val="flytitletext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allettebuttons">
    <w:name w:val="pallettebuttons"/>
    <w:basedOn w:val="Normal"/>
    <w:rsid w:val="00C836E4"/>
    <w:pPr>
      <w:pBdr>
        <w:left w:val="single" w:sz="4" w:space="0" w:color="666666"/>
        <w:right w:val="single" w:sz="4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pull">
    <w:name w:val="flypull"/>
    <w:basedOn w:val="Normal"/>
    <w:rsid w:val="00C836E4"/>
    <w:pPr>
      <w:shd w:val="clear" w:color="auto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brow">
    <w:name w:val="subtabrow"/>
    <w:basedOn w:val="Normal"/>
    <w:rsid w:val="00C836E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table">
    <w:name w:val="flytabl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letter">
    <w:name w:val="hiddenlett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ontextlink">
    <w:name w:val="contextlink"/>
    <w:basedOn w:val="Normal"/>
    <w:rsid w:val="00C836E4"/>
    <w:pPr>
      <w:pBdr>
        <w:top w:val="single" w:sz="4" w:space="1" w:color="CECECE"/>
        <w:left w:val="single" w:sz="4" w:space="1" w:color="CECECE"/>
        <w:bottom w:val="single" w:sz="4" w:space="1" w:color="CECECE"/>
        <w:right w:val="single" w:sz="4" w:space="2" w:color="CECECE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xtmenubar">
    <w:name w:val="contextmenubar"/>
    <w:basedOn w:val="Normal"/>
    <w:rsid w:val="00C836E4"/>
    <w:pPr>
      <w:shd w:val="clear" w:color="auto" w:fill="9999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div">
    <w:name w:val="contextdiv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block">
    <w:name w:val="contextblock"/>
    <w:basedOn w:val="Normal"/>
    <w:rsid w:val="00C836E4"/>
    <w:pPr>
      <w:pBdr>
        <w:bottom w:val="single" w:sz="4" w:space="1" w:color="999999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bright">
    <w:name w:val="ctbright"/>
    <w:basedOn w:val="Normal"/>
    <w:rsid w:val="00C83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boxtable">
    <w:name w:val="moveboxtable"/>
    <w:basedOn w:val="Normal"/>
    <w:rsid w:val="00C8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box">
    <w:name w:val="movebox"/>
    <w:basedOn w:val="Normal"/>
    <w:rsid w:val="00C836E4"/>
    <w:pPr>
      <w:shd w:val="clear" w:color="auto" w:fill="CE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boxover">
    <w:name w:val="moveboxover"/>
    <w:basedOn w:val="Normal"/>
    <w:rsid w:val="00C836E4"/>
    <w:pPr>
      <w:shd w:val="clear" w:color="auto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text">
    <w:name w:val="movetex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list">
    <w:name w:val="addlist"/>
    <w:basedOn w:val="Normal"/>
    <w:rsid w:val="00C836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rop">
    <w:name w:val="adddrop"/>
    <w:basedOn w:val="Normal"/>
    <w:rsid w:val="00C836E4"/>
    <w:pPr>
      <w:pBdr>
        <w:left w:val="single" w:sz="4" w:space="0" w:color="444444"/>
        <w:bottom w:val="single" w:sz="4" w:space="0" w:color="444444"/>
        <w:right w:val="single" w:sz="4" w:space="0" w:color="444444"/>
      </w:pBdr>
      <w:shd w:val="clear" w:color="auto" w:fill="FAFAFA"/>
      <w:spacing w:before="173" w:after="173" w:line="240" w:lineRule="auto"/>
      <w:ind w:left="173" w:right="173"/>
    </w:pPr>
    <w:rPr>
      <w:rFonts w:ascii="Times New Roman" w:eastAsia="Times New Roman" w:hAnsi="Times New Roman" w:cs="Times New Roman"/>
      <w:vanish/>
    </w:rPr>
  </w:style>
  <w:style w:type="paragraph" w:customStyle="1" w:styleId="contextlinkexp">
    <w:name w:val="contextlinkexp"/>
    <w:basedOn w:val="Normal"/>
    <w:rsid w:val="00C836E4"/>
    <w:pPr>
      <w:pBdr>
        <w:top w:val="single" w:sz="8" w:space="1" w:color="000000"/>
        <w:left w:val="single" w:sz="4" w:space="1" w:color="000000"/>
        <w:bottom w:val="single" w:sz="4" w:space="1" w:color="CCCC63"/>
        <w:right w:val="single" w:sz="4" w:space="2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ropinstruct">
    <w:name w:val="adddropinstruc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drophigh">
    <w:name w:val="adddrophigh"/>
    <w:basedOn w:val="Normal"/>
    <w:rsid w:val="00C836E4"/>
    <w:pPr>
      <w:pBdr>
        <w:left w:val="single" w:sz="4" w:space="4" w:color="444444"/>
        <w:bottom w:val="single" w:sz="8" w:space="12" w:color="000000"/>
        <w:right w:val="single" w:sz="4" w:space="4" w:color="444444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opmarg">
    <w:name w:val="topmarg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C836E4"/>
    <w:pPr>
      <w:shd w:val="clear" w:color="auto" w:fill="FFFFFF"/>
      <w:spacing w:after="0" w:line="240" w:lineRule="auto"/>
      <w:ind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ggoff">
    <w:name w:val="toggoff"/>
    <w:basedOn w:val="Normal"/>
    <w:rsid w:val="00C836E4"/>
    <w:pPr>
      <w:pBdr>
        <w:top w:val="single" w:sz="4" w:space="1" w:color="888888"/>
        <w:left w:val="single" w:sz="4" w:space="5" w:color="888888"/>
        <w:bottom w:val="single" w:sz="4" w:space="1" w:color="888888"/>
        <w:right w:val="single" w:sz="4" w:space="5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activebutton">
    <w:name w:val="activebutton"/>
    <w:basedOn w:val="Normal"/>
    <w:rsid w:val="00C836E4"/>
    <w:pPr>
      <w:pBdr>
        <w:top w:val="single" w:sz="8" w:space="1" w:color="000000"/>
        <w:left w:val="single" w:sz="8" w:space="2" w:color="000000"/>
        <w:bottom w:val="single" w:sz="8" w:space="1" w:color="000000"/>
        <w:right w:val="single" w:sz="8" w:space="2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togglediv">
    <w:name w:val="activetogglediv"/>
    <w:basedOn w:val="Normal"/>
    <w:rsid w:val="00C83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4F4F"/>
      <w:sz w:val="24"/>
      <w:szCs w:val="24"/>
    </w:rPr>
  </w:style>
  <w:style w:type="paragraph" w:customStyle="1" w:styleId="querybuttondiv">
    <w:name w:val="querybuttondiv"/>
    <w:basedOn w:val="Normal"/>
    <w:rsid w:val="00C836E4"/>
    <w:pPr>
      <w:shd w:val="clear" w:color="auto" w:fill="EDEDED"/>
      <w:spacing w:after="69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uttondiv">
    <w:name w:val="browsebuttondiv"/>
    <w:basedOn w:val="Normal"/>
    <w:rsid w:val="00C836E4"/>
    <w:pPr>
      <w:shd w:val="clear" w:color="auto" w:fill="EDED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head">
    <w:name w:val="contexthead"/>
    <w:basedOn w:val="Normal"/>
    <w:rsid w:val="00C836E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webfx-tree-container">
    <w:name w:val="webfx-tree-container"/>
    <w:basedOn w:val="Normal"/>
    <w:rsid w:val="00C8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fx-tree-item">
    <w:name w:val="webfx-tree-item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fx-tree-icon">
    <w:name w:val="webfx-tree-icon"/>
    <w:basedOn w:val="Normal"/>
    <w:rsid w:val="00C836E4"/>
    <w:pPr>
      <w:spacing w:after="0" w:line="240" w:lineRule="auto"/>
      <w:ind w:right="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back">
    <w:name w:val="grayback"/>
    <w:basedOn w:val="Normal"/>
    <w:rsid w:val="00C836E4"/>
    <w:pPr>
      <w:shd w:val="clear" w:color="auto" w:fill="EDED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code">
    <w:name w:val="inlinecode"/>
    <w:basedOn w:val="Normal"/>
    <w:rsid w:val="00C836E4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ode">
    <w:name w:val="code"/>
    <w:basedOn w:val="Normal"/>
    <w:rsid w:val="00C836E4"/>
    <w:pPr>
      <w:spacing w:before="240" w:after="24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helpheadcell">
    <w:name w:val="helpheadcell"/>
    <w:basedOn w:val="Normal"/>
    <w:rsid w:val="00C836E4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subcell">
    <w:name w:val="helpsubcell"/>
    <w:basedOn w:val="Normal"/>
    <w:rsid w:val="00C836E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shadecell">
    <w:name w:val="helpshadecell"/>
    <w:basedOn w:val="Normal"/>
    <w:rsid w:val="00C836E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">
    <w:name w:val="pageheader"/>
    <w:basedOn w:val="Normal"/>
    <w:rsid w:val="00C83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subheader">
    <w:name w:val="subheader"/>
    <w:basedOn w:val="Normal"/>
    <w:rsid w:val="00C83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3"/>
      <w:szCs w:val="23"/>
    </w:rPr>
  </w:style>
  <w:style w:type="paragraph" w:customStyle="1" w:styleId="tracked">
    <w:name w:val="tracked"/>
    <w:basedOn w:val="Normal"/>
    <w:rsid w:val="00C836E4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meta">
    <w:name w:val="docmeta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log">
    <w:name w:val="prolog"/>
    <w:basedOn w:val="Normal"/>
    <w:rsid w:val="00C836E4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EEEEEE"/>
      <w:spacing w:before="100" w:beforeAutospacing="1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ask">
    <w:name w:val="task"/>
    <w:basedOn w:val="Normal"/>
    <w:rsid w:val="00C836E4"/>
    <w:pPr>
      <w:spacing w:before="100" w:beforeAutospacing="1" w:after="96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oncept">
    <w:name w:val="concept"/>
    <w:basedOn w:val="Normal"/>
    <w:rsid w:val="00C836E4"/>
    <w:pPr>
      <w:spacing w:before="100" w:beforeAutospacing="1" w:after="96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lowerroman">
    <w:name w:val="lowerroma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alpha">
    <w:name w:val="loweralpha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">
    <w:name w:val="upperroma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alpha">
    <w:name w:val="upperalpha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">
    <w:name w:val="disc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name">
    <w:name w:val="filena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toolname">
    <w:name w:val="toolna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docref">
    <w:name w:val="docref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paragraph" w:customStyle="1" w:styleId="button">
    <w:name w:val="butto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on">
    <w:name w:val="ico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keystroke">
    <w:name w:val="keystroke"/>
    <w:basedOn w:val="Normal"/>
    <w:rsid w:val="00C836E4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mallCaps/>
      <w:sz w:val="24"/>
      <w:szCs w:val="24"/>
    </w:rPr>
  </w:style>
  <w:style w:type="paragraph" w:customStyle="1" w:styleId="info">
    <w:name w:val="info"/>
    <w:basedOn w:val="Normal"/>
    <w:rsid w:val="00C836E4"/>
    <w:pPr>
      <w:pBdr>
        <w:top w:val="dashed" w:sz="4" w:space="5" w:color="CCCCCC"/>
        <w:left w:val="dashed" w:sz="4" w:space="5" w:color="CCCCCC"/>
        <w:bottom w:val="dashed" w:sz="4" w:space="5" w:color="CCCCCC"/>
        <w:right w:val="dashed" w:sz="4" w:space="5" w:color="CCCCCC"/>
      </w:pBdr>
      <w:shd w:val="clear" w:color="auto" w:fill="F8F8F8"/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">
    <w:name w:val="tip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ble">
    <w:name w:val="notetable"/>
    <w:basedOn w:val="Normal"/>
    <w:rsid w:val="00C836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table">
    <w:name w:val="exampletable"/>
    <w:basedOn w:val="Normal"/>
    <w:rsid w:val="00C836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table">
    <w:name w:val="warningtable"/>
    <w:basedOn w:val="Normal"/>
    <w:rsid w:val="00C836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table">
    <w:name w:val="tiptable"/>
    <w:basedOn w:val="Normal"/>
    <w:rsid w:val="00C836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table">
    <w:name w:val="importanttable"/>
    <w:basedOn w:val="Normal"/>
    <w:rsid w:val="00C836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itle">
    <w:name w:val="notetitle"/>
    <w:basedOn w:val="Normal"/>
    <w:rsid w:val="00C836E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ampletitle">
    <w:name w:val="exampletitle"/>
    <w:basedOn w:val="Normal"/>
    <w:rsid w:val="00C836E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rningtitle">
    <w:name w:val="warningtitle"/>
    <w:basedOn w:val="Normal"/>
    <w:rsid w:val="00C836E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color w:val="FF6666"/>
      <w:sz w:val="24"/>
      <w:szCs w:val="24"/>
    </w:rPr>
  </w:style>
  <w:style w:type="paragraph" w:customStyle="1" w:styleId="tiptitle">
    <w:name w:val="tiptitle"/>
    <w:basedOn w:val="Normal"/>
    <w:rsid w:val="00C836E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color w:val="006600"/>
      <w:sz w:val="24"/>
      <w:szCs w:val="24"/>
    </w:rPr>
  </w:style>
  <w:style w:type="paragraph" w:customStyle="1" w:styleId="importanttitle">
    <w:name w:val="importanttitle"/>
    <w:basedOn w:val="Normal"/>
    <w:rsid w:val="00C836E4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b/>
      <w:bCs/>
      <w:color w:val="FF6666"/>
      <w:sz w:val="24"/>
      <w:szCs w:val="24"/>
    </w:rPr>
  </w:style>
  <w:style w:type="paragraph" w:customStyle="1" w:styleId="screenname">
    <w:name w:val="screennam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creentext">
    <w:name w:val="screentex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ectionheading">
    <w:name w:val="sectionheading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eealsoheading">
    <w:name w:val="seealsoheading"/>
    <w:basedOn w:val="Normal"/>
    <w:rsid w:val="00C836E4"/>
    <w:pPr>
      <w:spacing w:before="480" w:after="240" w:line="240" w:lineRule="auto"/>
    </w:pPr>
    <w:rPr>
      <w:rFonts w:ascii="Trebuchet MS" w:eastAsia="Times New Roman" w:hAnsi="Trebuchet MS" w:cs="Times New Roman"/>
      <w:b/>
      <w:bCs/>
      <w:sz w:val="18"/>
      <w:szCs w:val="18"/>
    </w:rPr>
  </w:style>
  <w:style w:type="paragraph" w:customStyle="1" w:styleId="seealsolink">
    <w:name w:val="seealsolink"/>
    <w:basedOn w:val="Normal"/>
    <w:rsid w:val="00C836E4"/>
    <w:pPr>
      <w:spacing w:before="23" w:after="100" w:afterAutospacing="1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div">
    <w:name w:val="pagetitlediv"/>
    <w:basedOn w:val="Normal"/>
    <w:rsid w:val="00C8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div">
    <w:name w:val="subtitlediv"/>
    <w:basedOn w:val="Normal"/>
    <w:rsid w:val="00C836E4"/>
    <w:pPr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div">
    <w:name w:val="togglediv"/>
    <w:basedOn w:val="Normal"/>
    <w:rsid w:val="00C836E4"/>
    <w:pPr>
      <w:pBdr>
        <w:top w:val="single" w:sz="4" w:space="1" w:color="DEDEDE"/>
        <w:left w:val="single" w:sz="4" w:space="1" w:color="DEDEDE"/>
        <w:right w:val="single" w:sz="4" w:space="1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div2">
    <w:name w:val="togglediv2"/>
    <w:basedOn w:val="Normal"/>
    <w:rsid w:val="00C836E4"/>
    <w:pPr>
      <w:pBdr>
        <w:top w:val="single" w:sz="4" w:space="5" w:color="DEDEDE"/>
        <w:left w:val="single" w:sz="4" w:space="3" w:color="DEDEDE"/>
        <w:bottom w:val="single" w:sz="4" w:space="5" w:color="DEDEDE"/>
        <w:right w:val="single" w:sz="4" w:space="0" w:color="DEDEDE"/>
      </w:pBdr>
      <w:shd w:val="clear" w:color="auto" w:fill="FFFFFF"/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divdisc">
    <w:name w:val="toggledivdisc"/>
    <w:basedOn w:val="Normal"/>
    <w:rsid w:val="00C836E4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unsorted">
    <w:name w:val="blogunsorted"/>
    <w:basedOn w:val="Normal"/>
    <w:rsid w:val="00C836E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orted">
    <w:name w:val="blogsorted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blogsortedhover">
    <w:name w:val="blogsortedhov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4F4F"/>
      <w:sz w:val="24"/>
      <w:szCs w:val="24"/>
    </w:rPr>
  </w:style>
  <w:style w:type="paragraph" w:customStyle="1" w:styleId="blogunsortedhover">
    <w:name w:val="blogunsortedhov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4F4F"/>
      <w:sz w:val="24"/>
      <w:szCs w:val="24"/>
    </w:rPr>
  </w:style>
  <w:style w:type="paragraph" w:customStyle="1" w:styleId="pagingdiv">
    <w:name w:val="pagingdiv"/>
    <w:basedOn w:val="Normal"/>
    <w:rsid w:val="00C836E4"/>
    <w:pPr>
      <w:spacing w:before="69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div">
    <w:name w:val="actionbuttondiv"/>
    <w:basedOn w:val="Normal"/>
    <w:rsid w:val="00C836E4"/>
    <w:pPr>
      <w:shd w:val="clear" w:color="auto" w:fill="EDEDED"/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wrapper">
    <w:name w:val="actionwrapper"/>
    <w:basedOn w:val="Normal"/>
    <w:rsid w:val="00C836E4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table">
    <w:name w:val="orgtable"/>
    <w:basedOn w:val="Normal"/>
    <w:rsid w:val="00C836E4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list">
    <w:name w:val="folderlis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tablebody">
    <w:name w:val="mytablebody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table">
    <w:name w:val="simpletabl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table">
    <w:name w:val="emptytabl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et">
    <w:name w:val="controlset"/>
    <w:basedOn w:val="Normal"/>
    <w:rsid w:val="00C836E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ntorytable">
    <w:name w:val="inventorytable"/>
    <w:basedOn w:val="Normal"/>
    <w:rsid w:val="00C836E4"/>
    <w:pPr>
      <w:pBdr>
        <w:bottom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hier">
    <w:name w:val="tablebodyhi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mydiscussions">
    <w:name w:val="allmydiscussions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ontainer">
    <w:name w:val="navcontain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ussioncategory">
    <w:name w:val="discussioncategory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ta">
    <w:name w:val="listdata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container">
    <w:name w:val="emptycontain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text">
    <w:name w:val="helptex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skcategorynotop">
    <w:name w:val="taskcategorynotop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buttondivtable">
    <w:name w:val="actionbuttondivtable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tabs">
    <w:name w:val="overtabs"/>
    <w:basedOn w:val="Normal"/>
    <w:rsid w:val="00C836E4"/>
    <w:pPr>
      <w:spacing w:after="0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page">
    <w:name w:val="listingpage"/>
    <w:basedOn w:val="Normal"/>
    <w:rsid w:val="00C836E4"/>
    <w:pPr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age">
    <w:name w:val="taskpage"/>
    <w:basedOn w:val="Normal"/>
    <w:rsid w:val="00C836E4"/>
    <w:pPr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page">
    <w:name w:val="indexpage"/>
    <w:basedOn w:val="Normal"/>
    <w:rsid w:val="00C836E4"/>
    <w:pPr>
      <w:shd w:val="clear" w:color="auto" w:fill="EDEDED"/>
      <w:spacing w:before="115"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op">
    <w:name w:val="taskpop"/>
    <w:basedOn w:val="Normal"/>
    <w:rsid w:val="00C836E4"/>
    <w:pPr>
      <w:shd w:val="clear" w:color="auto" w:fill="EDEDED"/>
      <w:spacing w:before="115" w:after="115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opup">
    <w:name w:val="taskpopup"/>
    <w:basedOn w:val="Normal"/>
    <w:rsid w:val="00C836E4"/>
    <w:pPr>
      <w:shd w:val="clear" w:color="auto" w:fill="FFFFFF"/>
      <w:spacing w:before="69"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table">
    <w:name w:val="tasktable"/>
    <w:basedOn w:val="Normal"/>
    <w:rsid w:val="00C836E4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pagetitlediv">
    <w:name w:val="taskpagetitlediv"/>
    <w:basedOn w:val="Normal"/>
    <w:rsid w:val="00C836E4"/>
    <w:pPr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more">
    <w:name w:val="taskmore"/>
    <w:basedOn w:val="Normal"/>
    <w:rsid w:val="00C836E4"/>
    <w:pPr>
      <w:shd w:val="clear" w:color="auto" w:fill="EDEDED"/>
      <w:spacing w:before="69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sksubcategory">
    <w:name w:val="tasksubcategory"/>
    <w:basedOn w:val="Normal"/>
    <w:rsid w:val="00C836E4"/>
    <w:pPr>
      <w:pBdr>
        <w:top w:val="single" w:sz="4" w:space="3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sksubcategorynotop">
    <w:name w:val="tasksubcategorynotop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nglecontrol">
    <w:name w:val="singlecontrol"/>
    <w:basedOn w:val="Normal"/>
    <w:rsid w:val="00C836E4"/>
    <w:pPr>
      <w:pBdr>
        <w:top w:val="single" w:sz="4" w:space="2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controls">
    <w:name w:val="settingcontrols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">
    <w:name w:val="taskbuttondiv"/>
    <w:basedOn w:val="Normal"/>
    <w:rsid w:val="00C836E4"/>
    <w:pPr>
      <w:spacing w:before="13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white">
    <w:name w:val="taskbuttondivwhite"/>
    <w:basedOn w:val="Normal"/>
    <w:rsid w:val="00C836E4"/>
    <w:pPr>
      <w:spacing w:before="3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buttondivdark">
    <w:name w:val="taskbuttondivdark"/>
    <w:basedOn w:val="Normal"/>
    <w:rsid w:val="00C836E4"/>
    <w:pPr>
      <w:spacing w:before="13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esc">
    <w:name w:val="titledesc"/>
    <w:basedOn w:val="Normal"/>
    <w:rsid w:val="00C836E4"/>
    <w:pPr>
      <w:shd w:val="clear" w:color="auto" w:fill="EDEDED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list">
    <w:name w:val="simplelist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div">
    <w:name w:val="scrolldiv"/>
    <w:basedOn w:val="Normal"/>
    <w:rsid w:val="00C836E4"/>
    <w:pPr>
      <w:spacing w:before="69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data">
    <w:name w:val="querydata"/>
    <w:basedOn w:val="Normal"/>
    <w:rsid w:val="00C836E4"/>
    <w:pPr>
      <w:shd w:val="clear" w:color="auto" w:fill="EEEEEE"/>
      <w:spacing w:before="69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descript">
    <w:name w:val="descrip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revnextdiv">
    <w:name w:val="prevnextdiv"/>
    <w:basedOn w:val="Normal"/>
    <w:rsid w:val="00C83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details">
    <w:name w:val="topicdetails"/>
    <w:basedOn w:val="Normal"/>
    <w:rsid w:val="00C836E4"/>
    <w:pPr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detailsdiv">
    <w:name w:val="topicdetailsdiv"/>
    <w:basedOn w:val="Normal"/>
    <w:rsid w:val="00C836E4"/>
    <w:pPr>
      <w:spacing w:after="13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lendarlist">
    <w:name w:val="calendarlist"/>
    <w:basedOn w:val="Normal"/>
    <w:rsid w:val="00C8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iledlist">
    <w:name w:val="compiledlist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te">
    <w:name w:val="privat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ocourse">
    <w:name w:val="nocours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ateheader">
    <w:name w:val="dateheade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icalfixed">
    <w:name w:val="minicalfixed"/>
    <w:basedOn w:val="Normal"/>
    <w:rsid w:val="00C836E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fixedcontent">
    <w:name w:val="calendarfixedconten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back">
    <w:name w:val="loginback"/>
    <w:basedOn w:val="Normal"/>
    <w:rsid w:val="00C836E4"/>
    <w:pPr>
      <w:shd w:val="clear" w:color="auto" w:fill="AAAAAA"/>
      <w:spacing w:before="173" w:after="173" w:line="240" w:lineRule="auto"/>
      <w:ind w:left="173" w:righ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ront">
    <w:name w:val="loginfront"/>
    <w:basedOn w:val="Normal"/>
    <w:rsid w:val="00C836E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head">
    <w:name w:val="loginhead"/>
    <w:basedOn w:val="Normal"/>
    <w:rsid w:val="00C836E4"/>
    <w:pPr>
      <w:shd w:val="clear" w:color="auto" w:fill="003399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gintext">
    <w:name w:val="logintext"/>
    <w:basedOn w:val="Normal"/>
    <w:rsid w:val="00C836E4"/>
    <w:pPr>
      <w:spacing w:after="173" w:line="240" w:lineRule="auto"/>
      <w:ind w:left="173" w:righ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t">
    <w:name w:val="checkit"/>
    <w:basedOn w:val="Normal"/>
    <w:rsid w:val="00C836E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essnav">
    <w:name w:val="assessnav"/>
    <w:basedOn w:val="Normal"/>
    <w:rsid w:val="00C836E4"/>
    <w:pPr>
      <w:pBdr>
        <w:left w:val="single" w:sz="4" w:space="0" w:color="BBBBBB"/>
      </w:pBdr>
      <w:shd w:val="clear" w:color="auto" w:fill="EDED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oltop">
    <w:name w:val="matchcoltop"/>
    <w:basedOn w:val="Normal"/>
    <w:rsid w:val="00C836E4"/>
    <w:pPr>
      <w:pBdr>
        <w:top w:val="single" w:sz="4" w:space="0" w:color="BDBDBD"/>
        <w:left w:val="single" w:sz="4" w:space="0" w:color="BDBDBD"/>
        <w:right w:val="single" w:sz="4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ol">
    <w:name w:val="matchcol"/>
    <w:basedOn w:val="Normal"/>
    <w:rsid w:val="00C836E4"/>
    <w:pPr>
      <w:pBdr>
        <w:left w:val="single" w:sz="4" w:space="0" w:color="BDBDBD"/>
        <w:bottom w:val="single" w:sz="4" w:space="0" w:color="BDBDBD"/>
        <w:right w:val="single" w:sz="4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olumn">
    <w:name w:val="matchcolumn"/>
    <w:basedOn w:val="Normal"/>
    <w:rsid w:val="00C836E4"/>
    <w:pPr>
      <w:pBdr>
        <w:top w:val="single" w:sz="4" w:space="0" w:color="BDBDBD"/>
        <w:left w:val="single" w:sz="4" w:space="0" w:color="BDBDBD"/>
        <w:bottom w:val="single" w:sz="4" w:space="0" w:color="BDBDBD"/>
        <w:right w:val="single" w:sz="4" w:space="0" w:color="BDBDBD"/>
      </w:pBdr>
      <w:spacing w:before="46" w:after="46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choice">
    <w:name w:val="matchchoice"/>
    <w:basedOn w:val="Normal"/>
    <w:rsid w:val="00C836E4"/>
    <w:pPr>
      <w:pBdr>
        <w:top w:val="single" w:sz="4" w:space="0" w:color="BDBDBD"/>
        <w:left w:val="single" w:sz="4" w:space="0" w:color="BDBDBD"/>
        <w:bottom w:val="single" w:sz="4" w:space="0" w:color="BDBDBD"/>
        <w:right w:val="single" w:sz="4" w:space="0" w:color="BDBDBD"/>
      </w:pBdr>
      <w:spacing w:before="46" w:after="46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ypediv">
    <w:name w:val="contenttypediv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enameheader">
    <w:name w:val="filenameheader"/>
    <w:basedOn w:val="Normal"/>
    <w:rsid w:val="00C836E4"/>
    <w:pPr>
      <w:pBdr>
        <w:top w:val="single" w:sz="4" w:space="2" w:color="CCCCCC"/>
        <w:left w:val="single" w:sz="4" w:space="13" w:color="CCCCCC"/>
        <w:bottom w:val="single" w:sz="4" w:space="2" w:color="CCCCCC"/>
        <w:right w:val="single" w:sz="4" w:space="2" w:color="CCCCCC"/>
      </w:pBdr>
      <w:shd w:val="clear" w:color="auto" w:fill="EDEDED"/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overview">
    <w:name w:val="indentoverview"/>
    <w:basedOn w:val="Normal"/>
    <w:rsid w:val="00C836E4"/>
    <w:pPr>
      <w:spacing w:before="35" w:after="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tch">
    <w:name w:val="swatch"/>
    <w:basedOn w:val="Normal"/>
    <w:rsid w:val="00C83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tch2">
    <w:name w:val="swatch2"/>
    <w:basedOn w:val="Normal"/>
    <w:rsid w:val="00C836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">
    <w:name w:val="colorpick"/>
    <w:basedOn w:val="Normal"/>
    <w:rsid w:val="00C836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ta">
    <w:name w:val="submeta"/>
    <w:basedOn w:val="Normal"/>
    <w:rsid w:val="00C836E4"/>
    <w:pPr>
      <w:pBdr>
        <w:left w:val="single" w:sz="4" w:space="3" w:color="BDBD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rverbar">
    <w:name w:val="serverbar"/>
    <w:basedOn w:val="Normal"/>
    <w:rsid w:val="00C836E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margin">
    <w:name w:val="nomargin"/>
    <w:basedOn w:val="Normal"/>
    <w:rsid w:val="00C8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ingheader">
    <w:name w:val="trackingheader"/>
    <w:basedOn w:val="Normal"/>
    <w:rsid w:val="00C836E4"/>
    <w:pPr>
      <w:pBdr>
        <w:top w:val="single" w:sz="4" w:space="1" w:color="CECECE"/>
        <w:left w:val="single" w:sz="4" w:space="1" w:color="CECECE"/>
        <w:bottom w:val="single" w:sz="4" w:space="1" w:color="CECECE"/>
        <w:right w:val="single" w:sz="4" w:space="1" w:color="CECECE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ackselect">
    <w:name w:val="trackselec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header">
    <w:name w:val="menuheader"/>
    <w:basedOn w:val="Normal"/>
    <w:rsid w:val="00C836E4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herreports">
    <w:name w:val="otherreports"/>
    <w:basedOn w:val="Normal"/>
    <w:rsid w:val="00C836E4"/>
    <w:pPr>
      <w:pBdr>
        <w:top w:val="single" w:sz="4" w:space="2" w:color="CECECE"/>
        <w:left w:val="single" w:sz="4" w:space="2" w:color="CECECE"/>
        <w:bottom w:val="single" w:sz="4" w:space="2" w:color="CECECE"/>
        <w:right w:val="single" w:sz="4" w:space="2" w:color="CECECE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slogan">
    <w:name w:val="entrysloga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pop">
    <w:name w:val="cbpop"/>
    <w:basedOn w:val="Normal"/>
    <w:rsid w:val="00C836E4"/>
    <w:pPr>
      <w:shd w:val="clear" w:color="auto" w:fill="CECECE"/>
      <w:spacing w:after="0" w:line="240" w:lineRule="auto"/>
      <w:ind w:left="115" w:right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breadcrumbs">
    <w:name w:val="cbbreadcrumbs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bdisplay">
    <w:name w:val="cbdisplay"/>
    <w:basedOn w:val="Normal"/>
    <w:rsid w:val="00C836E4"/>
    <w:pPr>
      <w:pBdr>
        <w:top w:val="single" w:sz="8" w:space="0" w:color="000000"/>
        <w:left w:val="single" w:sz="8" w:space="7" w:color="000000"/>
        <w:bottom w:val="single" w:sz="8" w:space="7" w:color="000000"/>
        <w:right w:val="single" w:sz="8" w:space="7" w:color="000000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taskstrip">
    <w:name w:val="cbtaskstrip"/>
    <w:basedOn w:val="Normal"/>
    <w:rsid w:val="00C836E4"/>
    <w:pPr>
      <w:shd w:val="clear" w:color="auto" w:fill="EDEDED"/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ilter">
    <w:name w:val="cbfilter"/>
    <w:basedOn w:val="Normal"/>
    <w:rsid w:val="00C83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list">
    <w:name w:val="cblist"/>
    <w:basedOn w:val="Normal"/>
    <w:rsid w:val="00C83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dingbar">
    <w:name w:val="brandingba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tem">
    <w:name w:val="inlineitem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div">
    <w:name w:val="descriptiondiv"/>
    <w:basedOn w:val="Normal"/>
    <w:rsid w:val="00C836E4"/>
    <w:pPr>
      <w:shd w:val="clear" w:color="auto" w:fill="FAFAD2"/>
      <w:spacing w:before="69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loballinks">
    <w:name w:val="globallinks"/>
    <w:basedOn w:val="Normal"/>
    <w:rsid w:val="00C836E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inbody">
    <w:name w:val="padminbody"/>
    <w:basedOn w:val="Normal"/>
    <w:rsid w:val="00C836E4"/>
    <w:pPr>
      <w:shd w:val="clear" w:color="auto" w:fill="C8DCE8"/>
      <w:spacing w:before="69" w:after="69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ortfolios">
    <w:name w:val="myportfolios"/>
    <w:basedOn w:val="Normal"/>
    <w:rsid w:val="00C836E4"/>
    <w:pPr>
      <w:pBdr>
        <w:top w:val="single" w:sz="8" w:space="0" w:color="ABC4D7"/>
        <w:left w:val="single" w:sz="8" w:space="0" w:color="ABC4D7"/>
        <w:bottom w:val="single" w:sz="8" w:space="0" w:color="ABC4D7"/>
        <w:right w:val="single" w:sz="8" w:space="0" w:color="ABC4D7"/>
      </w:pBdr>
      <w:shd w:val="clear" w:color="auto" w:fill="EEF5F9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minchannel">
    <w:name w:val="padminchannel"/>
    <w:basedOn w:val="Normal"/>
    <w:rsid w:val="00C836E4"/>
    <w:pPr>
      <w:pBdr>
        <w:top w:val="single" w:sz="8" w:space="0" w:color="686868"/>
        <w:left w:val="single" w:sz="8" w:space="0" w:color="686868"/>
        <w:bottom w:val="single" w:sz="8" w:space="0" w:color="686868"/>
        <w:right w:val="single" w:sz="8" w:space="0" w:color="686868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tilities">
    <w:name w:val="putilities"/>
    <w:basedOn w:val="Normal"/>
    <w:rsid w:val="00C836E4"/>
    <w:pPr>
      <w:pBdr>
        <w:top w:val="single" w:sz="8" w:space="0" w:color="ABC4D7"/>
        <w:left w:val="single" w:sz="8" w:space="0" w:color="ABC4D7"/>
        <w:bottom w:val="single" w:sz="8" w:space="0" w:color="ABC4D7"/>
        <w:right w:val="single" w:sz="8" w:space="0" w:color="ABC4D7"/>
      </w:pBdr>
      <w:shd w:val="clear" w:color="auto" w:fill="EEF5F9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rtalbody">
    <w:name w:val="pportalbody"/>
    <w:basedOn w:val="Normal"/>
    <w:rsid w:val="00C836E4"/>
    <w:pPr>
      <w:shd w:val="clear" w:color="auto" w:fill="ABC4D7"/>
      <w:spacing w:before="230" w:after="23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hannel45">
    <w:name w:val="pchannel45"/>
    <w:basedOn w:val="Normal"/>
    <w:rsid w:val="00C836E4"/>
    <w:pPr>
      <w:spacing w:after="0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hannelauto">
    <w:name w:val="pchannelauto"/>
    <w:basedOn w:val="Normal"/>
    <w:rsid w:val="00C836E4"/>
    <w:pPr>
      <w:spacing w:after="0" w:line="240" w:lineRule="auto"/>
      <w:ind w:left="69" w:right="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toggle">
    <w:name w:val="htmltoggle"/>
    <w:basedOn w:val="Normal"/>
    <w:rsid w:val="00C836E4"/>
    <w:pPr>
      <w:spacing w:before="58" w:after="11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toggleoff">
    <w:name w:val="htmltoggleoff"/>
    <w:basedOn w:val="Normal"/>
    <w:rsid w:val="00C836E4"/>
    <w:pPr>
      <w:spacing w:before="58" w:after="11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togglewide">
    <w:name w:val="htmltogglewide"/>
    <w:basedOn w:val="Normal"/>
    <w:rsid w:val="00C836E4"/>
    <w:pPr>
      <w:spacing w:before="58" w:after="11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divnotoggle">
    <w:name w:val="detailsdiv_notoggle"/>
    <w:basedOn w:val="Normal"/>
    <w:rsid w:val="00C836E4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tailsbuttondiv">
    <w:name w:val="detailsbuttondiv"/>
    <w:basedOn w:val="Normal"/>
    <w:rsid w:val="00C836E4"/>
    <w:pPr>
      <w:spacing w:before="4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button">
    <w:name w:val="detailsbutton"/>
    <w:basedOn w:val="Normal"/>
    <w:rsid w:val="00C836E4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tailsdiv">
    <w:name w:val="detailsdiv"/>
    <w:basedOn w:val="Normal"/>
    <w:rsid w:val="00C836E4"/>
    <w:pP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trydiv">
    <w:name w:val="entrydiv"/>
    <w:basedOn w:val="Normal"/>
    <w:rsid w:val="00C836E4"/>
    <w:pPr>
      <w:pBdr>
        <w:top w:val="single" w:sz="4" w:space="2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DEDED"/>
      <w:spacing w:before="100" w:beforeAutospacing="1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colum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ightcolumn">
    <w:name w:val="rightcolumn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text"/>
    <w:basedOn w:val="Normal"/>
    <w:rsid w:val="00C836E4"/>
    <w:pPr>
      <w:shd w:val="clear" w:color="auto" w:fill="FFFFFF"/>
      <w:spacing w:before="100" w:beforeAutospacing="1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controls">
    <w:name w:val="entrycontrols"/>
    <w:basedOn w:val="Normal"/>
    <w:rsid w:val="00C836E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controlsdiv">
    <w:name w:val="batchcontrolsdiv"/>
    <w:basedOn w:val="Normal"/>
    <w:rsid w:val="00C836E4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div">
    <w:name w:val="attachmentdiv"/>
    <w:basedOn w:val="Normal"/>
    <w:rsid w:val="00C836E4"/>
    <w:pPr>
      <w:pBdr>
        <w:top w:val="single" w:sz="4" w:space="3" w:color="CCCCCC"/>
      </w:pBdr>
      <w:spacing w:before="104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replyto">
    <w:name w:val="inreplyto"/>
    <w:basedOn w:val="Normal"/>
    <w:rsid w:val="00C836E4"/>
    <w:pPr>
      <w:pBdr>
        <w:top w:val="single" w:sz="4" w:space="3" w:color="CCCCCC"/>
      </w:pBdr>
      <w:spacing w:before="13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essageinfo">
    <w:name w:val="smallmessageinfo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studentoverview">
    <w:name w:val="studentoverview"/>
    <w:basedOn w:val="Normal"/>
    <w:rsid w:val="00C836E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rm">
    <w:name w:val="commentform"/>
    <w:basedOn w:val="Normal"/>
    <w:rsid w:val="00C836E4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area">
    <w:name w:val="commenttextarea"/>
    <w:basedOn w:val="Normal"/>
    <w:rsid w:val="00C836E4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s">
    <w:name w:val="statistics"/>
    <w:basedOn w:val="Normal"/>
    <w:rsid w:val="00C836E4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tats-left">
    <w:name w:val="quickstats-left"/>
    <w:basedOn w:val="Normal"/>
    <w:rsid w:val="00C836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tats-right">
    <w:name w:val="quickstats-right"/>
    <w:basedOn w:val="Normal"/>
    <w:rsid w:val="00C836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lace">
    <w:name w:val="inplac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div">
    <w:name w:val="profilediv"/>
    <w:basedOn w:val="Normal"/>
    <w:rsid w:val="00C836E4"/>
    <w:pPr>
      <w:pBdr>
        <w:top w:val="single" w:sz="4" w:space="6" w:color="888888"/>
      </w:pBd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img">
    <w:name w:val="profileimg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img2">
    <w:name w:val="profileimg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abel">
    <w:name w:val="prolabel"/>
    <w:basedOn w:val="Normal"/>
    <w:rsid w:val="00C836E4"/>
    <w:pPr>
      <w:spacing w:before="100" w:beforeAutospacing="1" w:after="100" w:afterAutospacing="1" w:line="240" w:lineRule="auto"/>
      <w:ind w:right="92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content">
    <w:name w:val="procontent"/>
    <w:basedOn w:val="Normal"/>
    <w:rsid w:val="00C836E4"/>
    <w:pPr>
      <w:spacing w:before="100" w:beforeAutospacing="1" w:after="100" w:afterAutospacing="1" w:line="240" w:lineRule="auto"/>
      <w:ind w:left="25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rofile">
    <w:name w:val="myprofile"/>
    <w:basedOn w:val="Normal"/>
    <w:rsid w:val="00C836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-check">
    <w:name w:val="public-check"/>
    <w:basedOn w:val="Normal"/>
    <w:rsid w:val="00C836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-field">
    <w:name w:val="profile-field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abel">
    <w:name w:val="profilelabel"/>
    <w:basedOn w:val="Normal"/>
    <w:rsid w:val="00C83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viewpage">
    <w:name w:val="previewpage"/>
    <w:basedOn w:val="Normal"/>
    <w:rsid w:val="00C836E4"/>
    <w:pPr>
      <w:shd w:val="clear" w:color="auto" w:fill="EDEDED"/>
      <w:spacing w:after="115" w:line="240" w:lineRule="auto"/>
      <w:ind w:left="115"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label">
    <w:name w:val="catlabel"/>
    <w:basedOn w:val="Normal"/>
    <w:rsid w:val="00C83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headerleft">
    <w:name w:val="syllabusheaderlef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llabusheader">
    <w:name w:val="syllabusheader"/>
    <w:basedOn w:val="Normal"/>
    <w:rsid w:val="00C836E4"/>
    <w:pPr>
      <w:spacing w:before="100" w:beforeAutospacing="1" w:after="100" w:afterAutospacing="1" w:line="240" w:lineRule="auto"/>
      <w:ind w:left="3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llabushead">
    <w:name w:val="syllabushead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llabusitem">
    <w:name w:val="syllabusitem"/>
    <w:basedOn w:val="Normal"/>
    <w:rsid w:val="00C836E4"/>
    <w:pPr>
      <w:spacing w:before="100" w:beforeAutospacing="1" w:after="100" w:afterAutospacing="1" w:line="240" w:lineRule="auto"/>
      <w:ind w:left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itemstu">
    <w:name w:val="syllabusitemstu"/>
    <w:basedOn w:val="Normal"/>
    <w:rsid w:val="00C836E4"/>
    <w:pPr>
      <w:spacing w:before="100" w:beforeAutospacing="1" w:after="100" w:afterAutospacing="1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body">
    <w:name w:val="syllabusbody"/>
    <w:basedOn w:val="Normal"/>
    <w:rsid w:val="00C836E4"/>
    <w:pPr>
      <w:spacing w:after="0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labustop">
    <w:name w:val="syllabustop"/>
    <w:basedOn w:val="Normal"/>
    <w:rsid w:val="00C836E4"/>
    <w:pPr>
      <w:pBdr>
        <w:bottom w:val="single" w:sz="4" w:space="0" w:color="EEEE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img">
    <w:name w:val="sylimg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pad">
    <w:name w:val="answerpad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s">
    <w:name w:val="steps"/>
    <w:basedOn w:val="Normal"/>
    <w:rsid w:val="00C836E4"/>
    <w:pPr>
      <w:spacing w:before="69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info">
    <w:name w:val="stepinfo"/>
    <w:basedOn w:val="Normal"/>
    <w:rsid w:val="00C836E4"/>
    <w:pPr>
      <w:pBdr>
        <w:top w:val="single" w:sz="4" w:space="3" w:color="DDDDDD"/>
        <w:left w:val="single" w:sz="4" w:space="7" w:color="DDDDDD"/>
        <w:bottom w:val="single" w:sz="4" w:space="3" w:color="DDDDDD"/>
        <w:right w:val="single" w:sz="4" w:space="7" w:color="DDDDDD"/>
      </w:pBdr>
      <w:shd w:val="clear" w:color="auto" w:fill="EDEDED"/>
      <w:spacing w:before="100" w:beforeAutospacing="1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link">
    <w:name w:val="utillink"/>
    <w:basedOn w:val="Normal"/>
    <w:rsid w:val="00C836E4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helptextsm">
    <w:name w:val="helptextsm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lobal">
    <w:name w:val="global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block">
    <w:name w:val="headerblock"/>
    <w:basedOn w:val="Normal"/>
    <w:rsid w:val="00C836E4"/>
    <w:pPr>
      <w:shd w:val="clear" w:color="auto" w:fill="CA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ylinkcthigh">
    <w:name w:val="flylinkcthigh"/>
    <w:basedOn w:val="Normal"/>
    <w:rsid w:val="00C836E4"/>
    <w:pPr>
      <w:shd w:val="clear" w:color="auto" w:fill="F8FA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unanswered">
    <w:name w:val="unanswered"/>
    <w:basedOn w:val="Normal"/>
    <w:rsid w:val="00C836E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2">
    <w:name w:val="breadcrumbs2"/>
    <w:basedOn w:val="Normal"/>
    <w:rsid w:val="00C83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journalentries">
    <w:name w:val="journalentries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urnallist">
    <w:name w:val="journallist"/>
    <w:basedOn w:val="Normal"/>
    <w:rsid w:val="00C836E4"/>
    <w:pPr>
      <w:shd w:val="clear" w:color="auto" w:fill="EDEDED"/>
      <w:spacing w:before="69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detaildiv">
    <w:name w:val="titledetaildiv"/>
    <w:basedOn w:val="Normal"/>
    <w:rsid w:val="00C836E4"/>
    <w:pPr>
      <w:shd w:val="clear" w:color="auto" w:fill="FFFFFF"/>
      <w:spacing w:before="34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div">
    <w:name w:val="linediv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div">
    <w:name w:val="filterdiv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tab">
    <w:name w:val="colltab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html">
    <w:name w:val="userhtml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tex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rmalfont">
    <w:name w:val="normalfont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bardark">
    <w:name w:val="contextbardark"/>
    <w:basedOn w:val="Normal"/>
    <w:rsid w:val="00C836E4"/>
    <w:pPr>
      <w:pBdr>
        <w:top w:val="single" w:sz="4" w:space="0" w:color="EFEFEF"/>
        <w:left w:val="single" w:sz="4" w:space="0" w:color="898989"/>
        <w:bottom w:val="single" w:sz="4" w:space="0" w:color="A0A0A0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C836E4"/>
    <w:rPr>
      <w:rFonts w:ascii="Trebuchet MS" w:hAnsi="Trebuchet MS" w:hint="default"/>
      <w:b/>
      <w:bCs/>
      <w:vanish w:val="0"/>
      <w:webHidden w:val="0"/>
      <w:sz w:val="21"/>
      <w:szCs w:val="21"/>
      <w:specVanish w:val="0"/>
    </w:rPr>
  </w:style>
  <w:style w:type="character" w:customStyle="1" w:styleId="reminder">
    <w:name w:val="reminder"/>
    <w:basedOn w:val="DefaultParagraphFont"/>
    <w:rsid w:val="00C836E4"/>
    <w:rPr>
      <w:b w:val="0"/>
      <w:bCs w:val="0"/>
      <w:i/>
      <w:iCs/>
      <w:color w:val="060606"/>
    </w:rPr>
  </w:style>
  <w:style w:type="character" w:customStyle="1" w:styleId="report-error">
    <w:name w:val="report-error"/>
    <w:basedOn w:val="DefaultParagraphFont"/>
    <w:rsid w:val="00C836E4"/>
    <w:rPr>
      <w:color w:val="FF0000"/>
    </w:rPr>
  </w:style>
  <w:style w:type="character" w:customStyle="1" w:styleId="utilbuttons">
    <w:name w:val="utilbuttons"/>
    <w:basedOn w:val="DefaultParagraphFont"/>
    <w:rsid w:val="00C836E4"/>
  </w:style>
  <w:style w:type="character" w:customStyle="1" w:styleId="actionright">
    <w:name w:val="actionright"/>
    <w:basedOn w:val="DefaultParagraphFont"/>
    <w:rsid w:val="00C836E4"/>
  </w:style>
  <w:style w:type="character" w:customStyle="1" w:styleId="helptext1">
    <w:name w:val="helptext1"/>
    <w:basedOn w:val="DefaultParagraphFont"/>
    <w:rsid w:val="00C836E4"/>
    <w:rPr>
      <w:b w:val="0"/>
      <w:bCs w:val="0"/>
      <w:i w:val="0"/>
      <w:iCs w:val="0"/>
      <w:color w:val="000000"/>
    </w:rPr>
  </w:style>
  <w:style w:type="character" w:customStyle="1" w:styleId="helptext2">
    <w:name w:val="helptext2"/>
    <w:basedOn w:val="DefaultParagraphFont"/>
    <w:rsid w:val="00C836E4"/>
    <w:rPr>
      <w:b w:val="0"/>
      <w:bCs w:val="0"/>
      <w:i w:val="0"/>
      <w:iCs w:val="0"/>
      <w:color w:val="000000"/>
    </w:rPr>
  </w:style>
  <w:style w:type="paragraph" w:customStyle="1" w:styleId="linediv1">
    <w:name w:val="linediv1"/>
    <w:basedOn w:val="Normal"/>
    <w:rsid w:val="00C836E4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div1">
    <w:name w:val="filterdiv1"/>
    <w:basedOn w:val="Normal"/>
    <w:rsid w:val="00C836E4"/>
    <w:pPr>
      <w:pBdr>
        <w:bottom w:val="single" w:sz="8" w:space="2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tab1">
    <w:name w:val="colltab1"/>
    <w:basedOn w:val="Normal"/>
    <w:rsid w:val="00C836E4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right1">
    <w:name w:val="actionright1"/>
    <w:basedOn w:val="DefaultParagraphFont"/>
    <w:rsid w:val="00C836E4"/>
  </w:style>
  <w:style w:type="character" w:customStyle="1" w:styleId="helptext3">
    <w:name w:val="helptext3"/>
    <w:basedOn w:val="DefaultParagraphFont"/>
    <w:rsid w:val="00C836E4"/>
    <w:rPr>
      <w:b w:val="0"/>
      <w:bCs w:val="0"/>
      <w:i w:val="0"/>
      <w:iCs w:val="0"/>
      <w:color w:val="000000"/>
    </w:rPr>
  </w:style>
  <w:style w:type="paragraph" w:customStyle="1" w:styleId="description1">
    <w:name w:val="description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21">
    <w:name w:val="description21"/>
    <w:basedOn w:val="Normal"/>
    <w:rsid w:val="00C836E4"/>
    <w:pPr>
      <w:spacing w:before="35" w:after="11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lptext4">
    <w:name w:val="helptext4"/>
    <w:basedOn w:val="DefaultParagraphFont"/>
    <w:rsid w:val="00C836E4"/>
    <w:rPr>
      <w:b w:val="0"/>
      <w:bCs w:val="0"/>
      <w:i w:val="0"/>
      <w:iCs w:val="0"/>
      <w:color w:val="000000"/>
    </w:rPr>
  </w:style>
  <w:style w:type="character" w:customStyle="1" w:styleId="helptext5">
    <w:name w:val="helptext5"/>
    <w:basedOn w:val="DefaultParagraphFont"/>
    <w:rsid w:val="00C836E4"/>
    <w:rPr>
      <w:b w:val="0"/>
      <w:bCs w:val="0"/>
      <w:i w:val="0"/>
      <w:iCs w:val="0"/>
      <w:color w:val="000000"/>
    </w:rPr>
  </w:style>
  <w:style w:type="paragraph" w:customStyle="1" w:styleId="coursename1">
    <w:name w:val="coursename1"/>
    <w:basedOn w:val="Normal"/>
    <w:rsid w:val="00C836E4"/>
    <w:pPr>
      <w:spacing w:before="23" w:after="58" w:line="264" w:lineRule="auto"/>
      <w:ind w:left="276"/>
    </w:pPr>
    <w:rPr>
      <w:rFonts w:ascii="Times New Roman" w:eastAsia="Times New Roman" w:hAnsi="Times New Roman" w:cs="Times New Roman"/>
      <w:b/>
      <w:bCs/>
      <w:color w:val="444444"/>
      <w:sz w:val="31"/>
      <w:szCs w:val="31"/>
    </w:rPr>
  </w:style>
  <w:style w:type="paragraph" w:customStyle="1" w:styleId="entrytime1">
    <w:name w:val="entrytime1"/>
    <w:basedOn w:val="Normal"/>
    <w:rsid w:val="00C836E4"/>
    <w:pPr>
      <w:spacing w:before="23" w:after="58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html1">
    <w:name w:val="userhtml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1">
    <w:name w:val="author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1">
    <w:name w:val="commenttext1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2">
    <w:name w:val="author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2">
    <w:name w:val="date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2">
    <w:name w:val="commenttext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ext6">
    <w:name w:val="helptext6"/>
    <w:basedOn w:val="DefaultParagraphFont"/>
    <w:rsid w:val="00C836E4"/>
    <w:rPr>
      <w:b w:val="0"/>
      <w:bCs w:val="0"/>
      <w:i w:val="0"/>
      <w:iCs w:val="0"/>
      <w:color w:val="000000"/>
    </w:rPr>
  </w:style>
  <w:style w:type="character" w:customStyle="1" w:styleId="helptext7">
    <w:name w:val="helptext7"/>
    <w:basedOn w:val="DefaultParagraphFont"/>
    <w:rsid w:val="00C836E4"/>
    <w:rPr>
      <w:b w:val="0"/>
      <w:bCs w:val="0"/>
      <w:i w:val="0"/>
      <w:iCs w:val="0"/>
      <w:color w:val="000000"/>
    </w:rPr>
  </w:style>
  <w:style w:type="paragraph" w:customStyle="1" w:styleId="linediv2">
    <w:name w:val="linediv2"/>
    <w:basedOn w:val="Normal"/>
    <w:rsid w:val="00C836E4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div2">
    <w:name w:val="filterdiv2"/>
    <w:basedOn w:val="Normal"/>
    <w:rsid w:val="00C836E4"/>
    <w:pPr>
      <w:pBdr>
        <w:bottom w:val="single" w:sz="8" w:space="2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tab2">
    <w:name w:val="colltab2"/>
    <w:basedOn w:val="Normal"/>
    <w:rsid w:val="00C836E4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right2">
    <w:name w:val="actionright2"/>
    <w:basedOn w:val="DefaultParagraphFont"/>
    <w:rsid w:val="00C836E4"/>
  </w:style>
  <w:style w:type="character" w:customStyle="1" w:styleId="helptext8">
    <w:name w:val="helptext8"/>
    <w:basedOn w:val="DefaultParagraphFont"/>
    <w:rsid w:val="00C836E4"/>
    <w:rPr>
      <w:b w:val="0"/>
      <w:bCs w:val="0"/>
      <w:i w:val="0"/>
      <w:iCs w:val="0"/>
      <w:color w:val="000000"/>
    </w:rPr>
  </w:style>
  <w:style w:type="paragraph" w:customStyle="1" w:styleId="description3">
    <w:name w:val="description3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22">
    <w:name w:val="description22"/>
    <w:basedOn w:val="Normal"/>
    <w:rsid w:val="00C836E4"/>
    <w:pPr>
      <w:spacing w:before="35" w:after="11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lptext9">
    <w:name w:val="helptext9"/>
    <w:basedOn w:val="DefaultParagraphFont"/>
    <w:rsid w:val="00C836E4"/>
    <w:rPr>
      <w:b w:val="0"/>
      <w:bCs w:val="0"/>
      <w:i w:val="0"/>
      <w:iCs w:val="0"/>
      <w:color w:val="000000"/>
    </w:rPr>
  </w:style>
  <w:style w:type="character" w:customStyle="1" w:styleId="helptext10">
    <w:name w:val="helptext10"/>
    <w:basedOn w:val="DefaultParagraphFont"/>
    <w:rsid w:val="00C836E4"/>
    <w:rPr>
      <w:b w:val="0"/>
      <w:bCs w:val="0"/>
      <w:i w:val="0"/>
      <w:iCs w:val="0"/>
      <w:color w:val="000000"/>
    </w:rPr>
  </w:style>
  <w:style w:type="paragraph" w:customStyle="1" w:styleId="coursename2">
    <w:name w:val="coursename2"/>
    <w:basedOn w:val="Normal"/>
    <w:rsid w:val="00C836E4"/>
    <w:pPr>
      <w:spacing w:before="23" w:after="58" w:line="264" w:lineRule="auto"/>
      <w:ind w:left="276"/>
    </w:pPr>
    <w:rPr>
      <w:rFonts w:ascii="Times New Roman" w:eastAsia="Times New Roman" w:hAnsi="Times New Roman" w:cs="Times New Roman"/>
      <w:b/>
      <w:bCs/>
      <w:color w:val="444444"/>
      <w:sz w:val="31"/>
      <w:szCs w:val="31"/>
    </w:rPr>
  </w:style>
  <w:style w:type="paragraph" w:customStyle="1" w:styleId="entrytime2">
    <w:name w:val="entrytime2"/>
    <w:basedOn w:val="Normal"/>
    <w:rsid w:val="00C836E4"/>
    <w:pPr>
      <w:spacing w:before="23" w:after="58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2">
    <w:name w:val="paragraph2"/>
    <w:basedOn w:val="Normal"/>
    <w:rsid w:val="00C836E4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html2">
    <w:name w:val="userhtml2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3">
    <w:name w:val="author3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3">
    <w:name w:val="date3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3">
    <w:name w:val="commenttext3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4">
    <w:name w:val="author4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4">
    <w:name w:val="date4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4">
    <w:name w:val="commenttext4"/>
    <w:basedOn w:val="Normal"/>
    <w:rsid w:val="00C8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2205">
      <w:bodyDiv w:val="1"/>
      <w:marLeft w:val="115"/>
      <w:marRight w:val="115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13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480">
          <w:marLeft w:val="0"/>
          <w:marRight w:val="0"/>
          <w:marTop w:val="0"/>
          <w:marBottom w:val="0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</w:div>
        <w:div w:id="101845716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javascript:openNewWindow('viewAttemptEventsLog.dowebct?assmtAttemptId=5934508001','ViewAccessLog','500','500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caustudent</dc:creator>
  <cp:keywords/>
  <dc:description/>
  <cp:lastModifiedBy>caustudent</cp:lastModifiedBy>
  <cp:revision>1</cp:revision>
  <dcterms:created xsi:type="dcterms:W3CDTF">2009-12-10T15:53:00Z</dcterms:created>
  <dcterms:modified xsi:type="dcterms:W3CDTF">2009-12-10T16:20:00Z</dcterms:modified>
</cp:coreProperties>
</file>